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7C14" w14:textId="77777777" w:rsidR="003C1166" w:rsidRDefault="003C1166" w:rsidP="003C1166"/>
    <w:p w14:paraId="0EE4E9C1" w14:textId="77777777" w:rsidR="003C1166" w:rsidRDefault="003C1166" w:rsidP="003C1166"/>
    <w:tbl>
      <w:tblPr>
        <w:tblW w:w="0" w:type="auto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02"/>
      </w:tblGrid>
      <w:tr w:rsidR="003C1166" w:rsidRPr="006C1B5F" w14:paraId="7D57A8EC" w14:textId="77777777" w:rsidTr="00E66DA7">
        <w:trPr>
          <w:trHeight w:val="3402"/>
          <w:tblHeader/>
        </w:trPr>
        <w:tc>
          <w:tcPr>
            <w:tcW w:w="7802" w:type="dxa"/>
            <w:shd w:val="clear" w:color="auto" w:fill="F3F3F3"/>
          </w:tcPr>
          <w:p w14:paraId="7EE84675" w14:textId="77777777" w:rsidR="003C1166" w:rsidRDefault="003C1166" w:rsidP="00E66DA7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bookmarkStart w:id="0" w:name="_Hlk530585280"/>
          </w:p>
          <w:p w14:paraId="2FE4034C" w14:textId="77777777" w:rsidR="003C1166" w:rsidRDefault="003C1166" w:rsidP="00E66DA7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n-AU" w:eastAsia="en-US"/>
              </w:rPr>
              <w:drawing>
                <wp:inline distT="0" distB="0" distL="0" distR="0" wp14:anchorId="326F9763" wp14:editId="7E0F7D3D">
                  <wp:extent cx="2042160" cy="1059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da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39C6" w14:textId="77777777" w:rsidR="003C1166" w:rsidRPr="006E3959" w:rsidRDefault="003C1166" w:rsidP="00E66DA7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  <w:t>Annual Return of AIDA National Chapter for ………………………[COUNTRY]</w:t>
            </w:r>
          </w:p>
          <w:p w14:paraId="35383F7D" w14:textId="77777777" w:rsidR="003C1166" w:rsidRPr="006E3959" w:rsidRDefault="003C1166" w:rsidP="00E66D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6E395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(to be completed by AIDA National Chapters per Art.4, par.4 AIDA By-laws</w:t>
            </w:r>
          </w:p>
          <w:p w14:paraId="49E88117" w14:textId="77777777" w:rsidR="003C1166" w:rsidRPr="006E3959" w:rsidRDefault="003C1166" w:rsidP="00E66D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6E395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- any failure to do so may result in suspension of membership per Art.4, par.5)</w:t>
            </w:r>
          </w:p>
          <w:p w14:paraId="77AD31A9" w14:textId="77777777" w:rsidR="003C1166" w:rsidRPr="006E3959" w:rsidRDefault="003C1166" w:rsidP="00E66D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p w14:paraId="4A570639" w14:textId="5DE8B14D" w:rsidR="003C1166" w:rsidRDefault="003C1166" w:rsidP="00E66DA7">
            <w:pPr>
              <w:jc w:val="center"/>
              <w:rPr>
                <w:rFonts w:ascii="Arial Narrow" w:hAnsi="Arial Narrow"/>
                <w:b/>
                <w:color w:val="0563C1" w:themeColor="hyperlink"/>
                <w:sz w:val="20"/>
                <w:szCs w:val="20"/>
                <w:u w:val="single"/>
                <w:lang w:val="en-GB" w:eastAsia="en-GB"/>
              </w:rPr>
            </w:pP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Please return </w:t>
            </w:r>
            <w:r w:rsidRPr="006E3959">
              <w:rPr>
                <w:rFonts w:ascii="Arial Narrow" w:eastAsia="Calibri" w:hAnsi="Arial Narrow"/>
                <w:b/>
                <w:color w:val="FF0000"/>
                <w:sz w:val="20"/>
                <w:szCs w:val="20"/>
                <w:u w:val="single"/>
                <w:lang w:val="en-GB" w:eastAsia="en-US"/>
              </w:rPr>
              <w:t>BEFORE 31 JANUARY 20</w:t>
            </w:r>
            <w:r w:rsidR="001F0C85">
              <w:rPr>
                <w:rFonts w:ascii="Arial Narrow" w:eastAsia="Calibri" w:hAnsi="Arial Narrow"/>
                <w:b/>
                <w:color w:val="FF0000"/>
                <w:sz w:val="20"/>
                <w:szCs w:val="20"/>
                <w:u w:val="single"/>
                <w:lang w:val="en-GB" w:eastAsia="en-US"/>
              </w:rPr>
              <w:t>21</w:t>
            </w:r>
            <w:r w:rsidRPr="006E3959">
              <w:rPr>
                <w:rFonts w:ascii="Arial Narrow" w:eastAsia="Calibri" w:hAnsi="Arial Narrow"/>
                <w:b/>
                <w:sz w:val="20"/>
                <w:szCs w:val="20"/>
                <w:lang w:val="en-GB" w:eastAsia="en-US"/>
              </w:rPr>
              <w:t xml:space="preserve"> 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by email attachment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  <w:t xml:space="preserve"> to </w:t>
            </w:r>
            <w:hyperlink r:id="rId5" w:history="1">
              <w:r w:rsidRPr="006E3959">
                <w:rPr>
                  <w:rFonts w:ascii="Arial Narrow" w:hAnsi="Arial Narrow"/>
                  <w:b/>
                  <w:color w:val="0563C1" w:themeColor="hyperlink"/>
                  <w:sz w:val="20"/>
                  <w:szCs w:val="20"/>
                  <w:u w:val="single"/>
                  <w:lang w:val="en-GB" w:eastAsia="en-GB"/>
                </w:rPr>
                <w:t>secretariat.aidaworld@btinternet.com</w:t>
              </w:r>
            </w:hyperlink>
            <w:r w:rsidR="00C04EBE">
              <w:rPr>
                <w:rFonts w:ascii="Arial Narrow" w:hAnsi="Arial Narrow"/>
                <w:b/>
                <w:color w:val="0563C1" w:themeColor="hyperlink"/>
                <w:sz w:val="20"/>
                <w:szCs w:val="20"/>
                <w:u w:val="single"/>
                <w:lang w:val="en-GB" w:eastAsia="en-GB"/>
              </w:rPr>
              <w:t xml:space="preserve"> and andreasignorino@gmail.com</w:t>
            </w:r>
          </w:p>
          <w:p w14:paraId="07968CDB" w14:textId="77777777" w:rsidR="003C1166" w:rsidRDefault="003C1166" w:rsidP="00E66D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35A6605C" w14:textId="77777777" w:rsidR="003C1166" w:rsidRPr="006E3959" w:rsidRDefault="003C1166" w:rsidP="00E66D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4ACB891B" w14:textId="77777777" w:rsidR="003C1166" w:rsidRPr="006C1B5F" w:rsidRDefault="003C1166" w:rsidP="00E66DA7">
            <w:pPr>
              <w:spacing w:before="120" w:after="120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</w:p>
        </w:tc>
      </w:tr>
      <w:bookmarkEnd w:id="0"/>
    </w:tbl>
    <w:p w14:paraId="26F856F4" w14:textId="77777777" w:rsidR="003C1166" w:rsidRDefault="003C1166" w:rsidP="003C1166"/>
    <w:p w14:paraId="202C93CD" w14:textId="77777777" w:rsidR="003C1166" w:rsidRDefault="003C1166" w:rsidP="003C1166">
      <w:pPr>
        <w:jc w:val="center"/>
      </w:pPr>
      <w:r>
        <w:br w:type="page"/>
      </w:r>
    </w:p>
    <w:tbl>
      <w:tblPr>
        <w:tblW w:w="0" w:type="auto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02"/>
      </w:tblGrid>
      <w:tr w:rsidR="003C1166" w:rsidRPr="006C1B5F" w14:paraId="4B59AC96" w14:textId="77777777" w:rsidTr="00E66DA7">
        <w:trPr>
          <w:trHeight w:val="6918"/>
        </w:trPr>
        <w:tc>
          <w:tcPr>
            <w:tcW w:w="7802" w:type="dxa"/>
          </w:tcPr>
          <w:p w14:paraId="692EEC0C" w14:textId="77777777" w:rsidR="003C1166" w:rsidRPr="006E3959" w:rsidRDefault="003C1166" w:rsidP="00E66D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14:paraId="48227AA0" w14:textId="77777777" w:rsidR="003C1166" w:rsidRPr="006E3959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1F0C85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PART ONE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  <w:p w14:paraId="6DC72609" w14:textId="77777777" w:rsidR="003C1166" w:rsidRPr="006E3959" w:rsidRDefault="003C1166" w:rsidP="00E66DA7">
            <w:pPr>
              <w:jc w:val="both"/>
              <w:rPr>
                <w:rFonts w:ascii="Arial Narrow" w:hAnsi="Arial Narrow" w:cs="Helvetica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6"/>
              <w:gridCol w:w="4920"/>
            </w:tblGrid>
            <w:tr w:rsidR="003C1166" w:rsidRPr="006E3959" w14:paraId="22C820C6" w14:textId="77777777" w:rsidTr="00E66DA7">
              <w:trPr>
                <w:jc w:val="center"/>
              </w:trPr>
              <w:tc>
                <w:tcPr>
                  <w:tcW w:w="14960" w:type="dxa"/>
                  <w:gridSpan w:val="2"/>
                  <w:shd w:val="clear" w:color="auto" w:fill="D0CECE" w:themeFill="background2" w:themeFillShade="E6"/>
                </w:tcPr>
                <w:p w14:paraId="0C0B2647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1. NATIONAL CHAPTER IDENTITY</w:t>
                  </w:r>
                </w:p>
              </w:tc>
            </w:tr>
            <w:tr w:rsidR="003C1166" w:rsidRPr="006E3959" w14:paraId="0F3011DC" w14:textId="77777777" w:rsidTr="00E66DA7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729E217F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Name: </w:t>
                  </w:r>
                </w:p>
              </w:tc>
              <w:tc>
                <w:tcPr>
                  <w:tcW w:w="10251" w:type="dxa"/>
                </w:tcPr>
                <w:p w14:paraId="3777EF9C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6E3959" w14:paraId="32EF02EC" w14:textId="77777777" w:rsidTr="00E66DA7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4229E4C3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Legal Status: </w:t>
                  </w:r>
                </w:p>
              </w:tc>
              <w:tc>
                <w:tcPr>
                  <w:tcW w:w="10251" w:type="dxa"/>
                </w:tcPr>
                <w:p w14:paraId="5C39DD63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6E3959" w14:paraId="1B40DC3D" w14:textId="77777777" w:rsidTr="00E66DA7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164FD70D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Formal juridical address (if any) </w:t>
                  </w:r>
                </w:p>
              </w:tc>
              <w:tc>
                <w:tcPr>
                  <w:tcW w:w="10251" w:type="dxa"/>
                </w:tcPr>
                <w:p w14:paraId="0FF9D3DC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E4152FE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B19E3B2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24DC8F5" w14:textId="77777777" w:rsidR="003C1166" w:rsidRPr="006E3959" w:rsidRDefault="003C1166" w:rsidP="00E66D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4"/>
              <w:gridCol w:w="547"/>
              <w:gridCol w:w="1150"/>
              <w:gridCol w:w="3775"/>
            </w:tblGrid>
            <w:tr w:rsidR="003C1166" w:rsidRPr="006E3959" w14:paraId="6976DD17" w14:textId="77777777" w:rsidTr="00E66DA7">
              <w:trPr>
                <w:jc w:val="center"/>
              </w:trPr>
              <w:tc>
                <w:tcPr>
                  <w:tcW w:w="14960" w:type="dxa"/>
                  <w:gridSpan w:val="4"/>
                  <w:shd w:val="clear" w:color="auto" w:fill="D0CECE" w:themeFill="background2" w:themeFillShade="E6"/>
                </w:tcPr>
                <w:p w14:paraId="1D232CB5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2. NATIONAL CHAPTER WEBSITE</w:t>
                  </w:r>
                </w:p>
              </w:tc>
            </w:tr>
            <w:tr w:rsidR="003C1166" w:rsidRPr="006E3959" w14:paraId="67897C51" w14:textId="77777777" w:rsidTr="00E66DA7">
              <w:trPr>
                <w:jc w:val="center"/>
              </w:trPr>
              <w:tc>
                <w:tcPr>
                  <w:tcW w:w="3733" w:type="dxa"/>
                  <w:shd w:val="clear" w:color="auto" w:fill="E7E6E6" w:themeFill="background2"/>
                </w:tcPr>
                <w:p w14:paraId="100CA42F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YES/NO?</w:t>
                  </w:r>
                </w:p>
              </w:tc>
              <w:tc>
                <w:tcPr>
                  <w:tcW w:w="1001" w:type="dxa"/>
                </w:tcPr>
                <w:p w14:paraId="500356F8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98" w:type="dxa"/>
                  <w:shd w:val="clear" w:color="auto" w:fill="E7E6E6" w:themeFill="background2"/>
                </w:tcPr>
                <w:p w14:paraId="2B2C5544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Website address: </w:t>
                  </w:r>
                </w:p>
              </w:tc>
              <w:tc>
                <w:tcPr>
                  <w:tcW w:w="8728" w:type="dxa"/>
                </w:tcPr>
                <w:p w14:paraId="5ECFDE21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0731196" w14:textId="77777777" w:rsidR="003C1166" w:rsidRPr="006E3959" w:rsidRDefault="003C1166" w:rsidP="00E66DA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3"/>
              <w:gridCol w:w="364"/>
              <w:gridCol w:w="1111"/>
              <w:gridCol w:w="334"/>
              <w:gridCol w:w="1285"/>
              <w:gridCol w:w="456"/>
              <w:gridCol w:w="1285"/>
              <w:gridCol w:w="422"/>
              <w:gridCol w:w="995"/>
              <w:gridCol w:w="527"/>
              <w:gridCol w:w="6"/>
            </w:tblGrid>
            <w:tr w:rsidR="003C1166" w:rsidRPr="006E3959" w14:paraId="4C41F121" w14:textId="77777777" w:rsidTr="00E66DA7">
              <w:trPr>
                <w:jc w:val="center"/>
              </w:trPr>
              <w:tc>
                <w:tcPr>
                  <w:tcW w:w="7568" w:type="dxa"/>
                  <w:gridSpan w:val="11"/>
                  <w:shd w:val="clear" w:color="auto" w:fill="D0CECE" w:themeFill="background2" w:themeFillShade="E6"/>
                </w:tcPr>
                <w:p w14:paraId="79765904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3. AIDA SUBSCRIPTION STATUS FOR CURRENT YEAR</w:t>
                  </w:r>
                </w:p>
              </w:tc>
            </w:tr>
            <w:tr w:rsidR="003C1166" w:rsidRPr="006E3959" w14:paraId="2D893AFE" w14:textId="77777777" w:rsidTr="00E66DA7">
              <w:trPr>
                <w:gridAfter w:val="1"/>
                <w:wAfter w:w="6" w:type="dxa"/>
                <w:jc w:val="center"/>
              </w:trPr>
              <w:tc>
                <w:tcPr>
                  <w:tcW w:w="783" w:type="dxa"/>
                  <w:shd w:val="clear" w:color="auto" w:fill="E7E6E6" w:themeFill="background2"/>
                </w:tcPr>
                <w:p w14:paraId="18CC5070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Paid </w:t>
                  </w: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shd w:val="clear" w:color="auto" w:fill="E7E6E6" w:themeFill="background2"/>
                      <w:lang w:eastAsia="en-GB"/>
                    </w:rPr>
                    <w:t>in full</w:t>
                  </w:r>
                </w:p>
              </w:tc>
              <w:tc>
                <w:tcPr>
                  <w:tcW w:w="364" w:type="dxa"/>
                </w:tcPr>
                <w:p w14:paraId="71369D2B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11" w:type="dxa"/>
                  <w:shd w:val="clear" w:color="auto" w:fill="E7E6E6" w:themeFill="background2"/>
                </w:tcPr>
                <w:p w14:paraId="57387B92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Full payment to be made</w:t>
                  </w:r>
                </w:p>
              </w:tc>
              <w:tc>
                <w:tcPr>
                  <w:tcW w:w="334" w:type="dxa"/>
                </w:tcPr>
                <w:p w14:paraId="2CE9811B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E7E6E6" w:themeFill="background2"/>
                </w:tcPr>
                <w:p w14:paraId="150AC652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Partial exemption (to be) requested</w:t>
                  </w:r>
                </w:p>
              </w:tc>
              <w:tc>
                <w:tcPr>
                  <w:tcW w:w="456" w:type="dxa"/>
                </w:tcPr>
                <w:p w14:paraId="596705A3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E7E6E6" w:themeFill="background2"/>
                </w:tcPr>
                <w:p w14:paraId="605033DA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 exemption</w:t>
                  </w:r>
                </w:p>
                <w:p w14:paraId="7FE212C6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(to be) requested</w:t>
                  </w:r>
                </w:p>
              </w:tc>
              <w:tc>
                <w:tcPr>
                  <w:tcW w:w="422" w:type="dxa"/>
                </w:tcPr>
                <w:p w14:paraId="1EF73B4E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shd w:val="clear" w:color="auto" w:fill="E7E6E6" w:themeFill="background2"/>
                </w:tcPr>
                <w:p w14:paraId="0DAADF1A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Other </w:t>
                  </w:r>
                </w:p>
                <w:p w14:paraId="6F3DB206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comment</w:t>
                  </w:r>
                </w:p>
              </w:tc>
              <w:tc>
                <w:tcPr>
                  <w:tcW w:w="527" w:type="dxa"/>
                </w:tcPr>
                <w:p w14:paraId="2CE37842" w14:textId="77777777" w:rsidR="003C1166" w:rsidRPr="006E3959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4A8F2E6" w14:textId="77777777" w:rsidR="003C1166" w:rsidRPr="006E3959" w:rsidRDefault="003C1166" w:rsidP="00E66DA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color w:val="000000"/>
                <w:sz w:val="20"/>
                <w:szCs w:val="20"/>
              </w:rPr>
            </w:pPr>
          </w:p>
          <w:p w14:paraId="607B261D" w14:textId="77777777" w:rsidR="003C1166" w:rsidRPr="006E3959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1F0C85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PART TWO</w:t>
            </w:r>
          </w:p>
          <w:p w14:paraId="6F720817" w14:textId="77777777" w:rsidR="003C1166" w:rsidRPr="006E3959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303"/>
              <w:gridCol w:w="999"/>
              <w:gridCol w:w="1738"/>
              <w:gridCol w:w="1515"/>
              <w:gridCol w:w="1021"/>
            </w:tblGrid>
            <w:tr w:rsidR="003C1166" w:rsidRPr="006E3959" w14:paraId="06925311" w14:textId="77777777" w:rsidTr="00BD2339">
              <w:tc>
                <w:tcPr>
                  <w:tcW w:w="5000" w:type="pct"/>
                  <w:gridSpan w:val="5"/>
                  <w:shd w:val="clear" w:color="auto" w:fill="D0CECE" w:themeFill="background2" w:themeFillShade="E6"/>
                </w:tcPr>
                <w:p w14:paraId="04AD473B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4. CONTACT DETAILS (FOR USE BY AIDA SECRETARIAT) – PROVIDE DETAILS FOR ONE OR TWO AS PREFERRED</w:t>
                  </w:r>
                </w:p>
              </w:tc>
            </w:tr>
            <w:tr w:rsidR="00504816" w:rsidRPr="006E3959" w14:paraId="6C1D38E5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3689623B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06" w:type="pct"/>
                  <w:gridSpan w:val="2"/>
                  <w:shd w:val="clear" w:color="auto" w:fill="E7E6E6" w:themeFill="background2"/>
                </w:tcPr>
                <w:p w14:paraId="4F8A4DF8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CONTACT #1</w:t>
                  </w:r>
                </w:p>
              </w:tc>
              <w:tc>
                <w:tcPr>
                  <w:tcW w:w="1674" w:type="pct"/>
                  <w:gridSpan w:val="2"/>
                  <w:shd w:val="clear" w:color="auto" w:fill="E7E6E6" w:themeFill="background2"/>
                </w:tcPr>
                <w:p w14:paraId="07DE097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CONTACT #2</w:t>
                  </w:r>
                </w:p>
              </w:tc>
            </w:tr>
            <w:tr w:rsidR="00504816" w:rsidRPr="006E3959" w14:paraId="7FC647A3" w14:textId="77777777" w:rsidTr="00BD2339">
              <w:trPr>
                <w:trHeight w:val="671"/>
              </w:trPr>
              <w:tc>
                <w:tcPr>
                  <w:tcW w:w="1520" w:type="pct"/>
                  <w:vMerge w:val="restart"/>
                  <w:shd w:val="clear" w:color="auto" w:fill="E7E6E6" w:themeFill="background2"/>
                </w:tcPr>
                <w:p w14:paraId="5171A426" w14:textId="77777777" w:rsid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  <w:p w14:paraId="417D17AF" w14:textId="20B2A7A3" w:rsid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0D5EACA" w14:textId="77777777" w:rsid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70276F4" w14:textId="0BF6BA9E" w:rsidR="00504816" w:rsidRPr="003C1166" w:rsidRDefault="00504816" w:rsidP="00504816">
                  <w:pPr>
                    <w:keepNext/>
                    <w:keepLines/>
                    <w:jc w:val="both"/>
                    <w:rPr>
                      <w:i/>
                      <w:sz w:val="18"/>
                      <w:szCs w:val="18"/>
                    </w:rPr>
                  </w:pPr>
                  <w:r w:rsidRPr="003C1166">
                    <w:rPr>
                      <w:b/>
                      <w:i/>
                      <w:sz w:val="18"/>
                      <w:szCs w:val="18"/>
                      <w:u w:val="single"/>
                    </w:rPr>
                    <w:t>Please</w:t>
                  </w:r>
                  <w:r w:rsidRPr="003C1166">
                    <w:rPr>
                      <w:i/>
                      <w:sz w:val="18"/>
                      <w:szCs w:val="18"/>
                    </w:rPr>
                    <w:t xml:space="preserve"> present </w:t>
                  </w:r>
                  <w:r w:rsidRPr="003C1166">
                    <w:rPr>
                      <w:b/>
                      <w:i/>
                      <w:sz w:val="18"/>
                      <w:szCs w:val="18"/>
                    </w:rPr>
                    <w:t>full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C1166">
                    <w:rPr>
                      <w:i/>
                      <w:sz w:val="18"/>
                      <w:szCs w:val="18"/>
                    </w:rPr>
                    <w:t>names as follows:</w:t>
                  </w:r>
                </w:p>
                <w:p w14:paraId="349A5B70" w14:textId="77777777" w:rsidR="00504816" w:rsidRPr="003C1166" w:rsidRDefault="00504816" w:rsidP="00504816">
                  <w:pPr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3C1166">
                    <w:rPr>
                      <w:sz w:val="18"/>
                      <w:szCs w:val="18"/>
                    </w:rPr>
                    <w:t>[Title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Mrs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/Dr/Prof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Pr="003C1166">
                    <w:rPr>
                      <w:sz w:val="18"/>
                      <w:szCs w:val="18"/>
                    </w:rPr>
                    <w:t>] [Forename/s] [1st Surname] [2nd Surname/s]</w:t>
                  </w:r>
                </w:p>
                <w:p w14:paraId="381CAB45" w14:textId="332F87E4" w:rsidR="00504816" w:rsidRPr="006E3959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41117192" w14:textId="7CF3B2EE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Title</w:t>
                  </w:r>
                </w:p>
              </w:tc>
              <w:tc>
                <w:tcPr>
                  <w:tcW w:w="1147" w:type="pct"/>
                </w:tcPr>
                <w:p w14:paraId="3EE33621" w14:textId="7CF738D9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3F74C97E" w14:textId="6D2BEA63" w:rsidR="00504816" w:rsidRPr="00504816" w:rsidRDefault="00504816" w:rsidP="0050481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Title</w:t>
                  </w:r>
                </w:p>
              </w:tc>
              <w:tc>
                <w:tcPr>
                  <w:tcW w:w="674" w:type="pct"/>
                </w:tcPr>
                <w:p w14:paraId="24614C1D" w14:textId="77777777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1316DACA" w14:textId="15170B76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301F5D99" w14:textId="77777777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5CD067D8" w14:textId="77777777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2DA07571" w14:textId="77777777" w:rsidR="00504816" w:rsidRPr="006E3959" w:rsidRDefault="00504816" w:rsidP="00504816">
                  <w:pPr>
                    <w:keepNext/>
                    <w:keepLines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4816" w:rsidRPr="006E3959" w14:paraId="2013618D" w14:textId="77777777" w:rsidTr="00BD2339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5CC37C8C" w14:textId="77777777" w:rsidR="00504816" w:rsidRPr="006E3959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6C818D2A" w14:textId="71359933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Forename </w:t>
                  </w:r>
                </w:p>
              </w:tc>
              <w:tc>
                <w:tcPr>
                  <w:tcW w:w="1147" w:type="pct"/>
                </w:tcPr>
                <w:p w14:paraId="528DEAE3" w14:textId="0870DAAB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2E1A3BCC" w14:textId="30431D8F" w:rsidR="00504816" w:rsidRPr="00504816" w:rsidRDefault="00504816" w:rsidP="0050481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Forename </w:t>
                  </w:r>
                </w:p>
              </w:tc>
              <w:tc>
                <w:tcPr>
                  <w:tcW w:w="674" w:type="pct"/>
                </w:tcPr>
                <w:p w14:paraId="2978F31D" w14:textId="48638CB8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504816" w:rsidRPr="006E3959" w14:paraId="17ADA618" w14:textId="77777777" w:rsidTr="00BD2339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4CBEB6A2" w14:textId="77777777" w:rsidR="00504816" w:rsidRPr="006E3959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52D1BF65" w14:textId="0E95A57D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1</w:t>
                  </w:r>
                </w:p>
              </w:tc>
              <w:tc>
                <w:tcPr>
                  <w:tcW w:w="1147" w:type="pct"/>
                </w:tcPr>
                <w:p w14:paraId="4B713181" w14:textId="4835CBA1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4B19FB2C" w14:textId="4ACDA14D" w:rsidR="00504816" w:rsidRPr="00504816" w:rsidRDefault="00504816" w:rsidP="0050481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1</w:t>
                  </w:r>
                </w:p>
              </w:tc>
              <w:tc>
                <w:tcPr>
                  <w:tcW w:w="674" w:type="pct"/>
                </w:tcPr>
                <w:p w14:paraId="5084F4BC" w14:textId="3F200985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504816" w:rsidRPr="006E3959" w14:paraId="0C85BC39" w14:textId="77777777" w:rsidTr="00BD2339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7BC9995E" w14:textId="77777777" w:rsidR="00504816" w:rsidRPr="006E3959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2A9599B0" w14:textId="1F3AC892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2</w:t>
                  </w:r>
                </w:p>
              </w:tc>
              <w:tc>
                <w:tcPr>
                  <w:tcW w:w="1147" w:type="pct"/>
                </w:tcPr>
                <w:p w14:paraId="000DA343" w14:textId="75070D49" w:rsidR="00504816" w:rsidRPr="00504816" w:rsidRDefault="00504816" w:rsidP="00504816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69FD8D3B" w14:textId="4DB1D413" w:rsidR="00504816" w:rsidRPr="00504816" w:rsidRDefault="00504816" w:rsidP="0050481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2</w:t>
                  </w:r>
                </w:p>
              </w:tc>
              <w:tc>
                <w:tcPr>
                  <w:tcW w:w="674" w:type="pct"/>
                </w:tcPr>
                <w:p w14:paraId="263CFB69" w14:textId="2E4A0DBB" w:rsidR="00504816" w:rsidRDefault="00504816" w:rsidP="0050481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504816" w:rsidRPr="006E3959" w14:paraId="009B00A5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74B74560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Position within Chapter </w:t>
                  </w:r>
                </w:p>
              </w:tc>
              <w:tc>
                <w:tcPr>
                  <w:tcW w:w="1806" w:type="pct"/>
                  <w:gridSpan w:val="2"/>
                </w:tcPr>
                <w:p w14:paraId="35ED7C2C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72C1670B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4816" w:rsidRPr="006E3959" w14:paraId="3BC45DE4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55745FEE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Postal Address </w:t>
                  </w:r>
                </w:p>
                <w:p w14:paraId="6C910AD2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zipcode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/postcode/country)  </w:t>
                  </w:r>
                </w:p>
              </w:tc>
              <w:tc>
                <w:tcPr>
                  <w:tcW w:w="1806" w:type="pct"/>
                  <w:gridSpan w:val="2"/>
                </w:tcPr>
                <w:p w14:paraId="13590C09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A2F5E8E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64B4AA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17B8CB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BD1E3C2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E1B417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66AAA68D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4816" w:rsidRPr="006E3959" w14:paraId="41A62536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7752D887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Telephone no/s 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int’l code) </w:t>
                  </w:r>
                </w:p>
              </w:tc>
              <w:tc>
                <w:tcPr>
                  <w:tcW w:w="1806" w:type="pct"/>
                  <w:gridSpan w:val="2"/>
                </w:tcPr>
                <w:p w14:paraId="4049B80A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6726415B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4816" w:rsidRPr="006E3959" w14:paraId="35FA0631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1DEE6AB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Email address</w:t>
                  </w:r>
                </w:p>
              </w:tc>
              <w:tc>
                <w:tcPr>
                  <w:tcW w:w="1806" w:type="pct"/>
                  <w:gridSpan w:val="2"/>
                </w:tcPr>
                <w:p w14:paraId="5E8025F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753CBBB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4816" w:rsidRPr="006E3959" w14:paraId="4EE2D481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53CC4DF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Fax no 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int’l code) </w:t>
                  </w:r>
                </w:p>
                <w:p w14:paraId="5FD786C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(if appropriate)</w:t>
                  </w:r>
                </w:p>
              </w:tc>
              <w:tc>
                <w:tcPr>
                  <w:tcW w:w="1806" w:type="pct"/>
                  <w:gridSpan w:val="2"/>
                </w:tcPr>
                <w:p w14:paraId="6A5A1A71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1DB549F4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6E3959" w14:paraId="51907ACF" w14:textId="77777777" w:rsidTr="00BD2339">
              <w:tc>
                <w:tcPr>
                  <w:tcW w:w="5000" w:type="pct"/>
                  <w:gridSpan w:val="5"/>
                  <w:shd w:val="clear" w:color="auto" w:fill="AEAAAA" w:themeFill="background2" w:themeFillShade="BF"/>
                </w:tcPr>
                <w:p w14:paraId="6EFF41E9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6E3959" w14:paraId="38A85226" w14:textId="77777777" w:rsidTr="00BD2339">
              <w:tc>
                <w:tcPr>
                  <w:tcW w:w="5000" w:type="pct"/>
                  <w:gridSpan w:val="5"/>
                  <w:shd w:val="clear" w:color="auto" w:fill="E7E6E6" w:themeFill="background2"/>
                </w:tcPr>
                <w:p w14:paraId="2EC43815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NB. Please also identify </w:t>
                  </w: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which individual </w:t>
                  </w: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is primarily to be responsible (and confirm their current email address) for the following for your Chapter:</w:t>
                  </w:r>
                </w:p>
              </w:tc>
            </w:tr>
            <w:tr w:rsidR="003C1166" w:rsidRPr="006E3959" w14:paraId="48A480BE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2C64517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  AIDA subscription payment</w:t>
                  </w:r>
                </w:p>
                <w:p w14:paraId="1F9573DC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80" w:type="pct"/>
                  <w:gridSpan w:val="4"/>
                </w:tcPr>
                <w:p w14:paraId="438A728C" w14:textId="77777777" w:rsidR="003C1166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31594478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</w:tc>
            </w:tr>
            <w:tr w:rsidR="003C1166" w:rsidRPr="006E3959" w14:paraId="3CB8639F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69EBC7FF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ii. Annual Return submission</w:t>
                  </w:r>
                </w:p>
                <w:p w14:paraId="15646CB6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80" w:type="pct"/>
                  <w:gridSpan w:val="4"/>
                </w:tcPr>
                <w:p w14:paraId="48AB4B3F" w14:textId="77777777" w:rsidR="003C1166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6E729483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</w:tc>
            </w:tr>
            <w:tr w:rsidR="003C1166" w:rsidRPr="006E3959" w14:paraId="13796064" w14:textId="77777777" w:rsidTr="00BD2339">
              <w:tc>
                <w:tcPr>
                  <w:tcW w:w="1520" w:type="pct"/>
                  <w:shd w:val="clear" w:color="auto" w:fill="E7E6E6" w:themeFill="background2"/>
                </w:tcPr>
                <w:p w14:paraId="08D29252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iii. Providing regular AIDA website updates about your Chapter</w:t>
                  </w:r>
                </w:p>
              </w:tc>
              <w:tc>
                <w:tcPr>
                  <w:tcW w:w="3480" w:type="pct"/>
                  <w:gridSpan w:val="4"/>
                </w:tcPr>
                <w:p w14:paraId="1144192D" w14:textId="77777777" w:rsidR="003C1166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7C868E76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  <w:p w14:paraId="51145122" w14:textId="77777777" w:rsidR="003C1166" w:rsidRPr="006E3959" w:rsidRDefault="003C1166" w:rsidP="00E66DA7">
                  <w:pPr>
                    <w:pStyle w:val="Prrafodelista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273AA68" w14:textId="77777777" w:rsidR="003C1166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p w14:paraId="1A5D159A" w14:textId="77777777" w:rsidR="003C1166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1F0C85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PART THREE: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  <w:p w14:paraId="001262CE" w14:textId="77777777" w:rsidR="003C1166" w:rsidRPr="006E3959" w:rsidRDefault="003C1166" w:rsidP="00E66DA7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Tablaconcuadrcula"/>
              <w:tblW w:w="7574" w:type="dxa"/>
              <w:tblLook w:val="04A0" w:firstRow="1" w:lastRow="0" w:firstColumn="1" w:lastColumn="0" w:noHBand="0" w:noVBand="1"/>
            </w:tblPr>
            <w:tblGrid>
              <w:gridCol w:w="1559"/>
              <w:gridCol w:w="1974"/>
              <w:gridCol w:w="1077"/>
              <w:gridCol w:w="804"/>
              <w:gridCol w:w="1175"/>
              <w:gridCol w:w="985"/>
            </w:tblGrid>
            <w:tr w:rsidR="003C1166" w:rsidRPr="00742690" w14:paraId="31533FE0" w14:textId="77777777" w:rsidTr="00E66DA7">
              <w:tc>
                <w:tcPr>
                  <w:tcW w:w="5000" w:type="pct"/>
                  <w:gridSpan w:val="6"/>
                  <w:shd w:val="clear" w:color="auto" w:fill="D0CECE" w:themeFill="background2" w:themeFillShade="E6"/>
                </w:tcPr>
                <w:p w14:paraId="5C65329B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5. KEY INFORMATION ABOUT NATIONAL CHAPTER</w:t>
                  </w:r>
                </w:p>
              </w:tc>
            </w:tr>
            <w:tr w:rsidR="003C1166" w:rsidRPr="00742690" w14:paraId="0BCB12A9" w14:textId="77777777" w:rsidTr="00E66DA7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61C63423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a.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Membership Nos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C1166" w:rsidRPr="00742690" w14:paraId="7E1B25DD" w14:textId="77777777" w:rsidTr="00E66DA7">
              <w:tc>
                <w:tcPr>
                  <w:tcW w:w="1029" w:type="pct"/>
                  <w:shd w:val="clear" w:color="auto" w:fill="E7E6E6" w:themeFill="background2"/>
                </w:tcPr>
                <w:p w14:paraId="08979F1C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Individual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3BBFB41D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446D8631" w14:textId="77777777" w:rsidR="003C1166" w:rsidRPr="00772D67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772D67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Student/Young/Other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38C1CE7B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716485A6" w14:textId="77777777" w:rsidTr="00E66DA7">
              <w:tc>
                <w:tcPr>
                  <w:tcW w:w="1029" w:type="pct"/>
                  <w:shd w:val="clear" w:color="auto" w:fill="E7E6E6" w:themeFill="background2"/>
                </w:tcPr>
                <w:p w14:paraId="72887FAD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Corporate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7996FB5E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      </w:t>
                  </w: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3036382A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2B157634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51A37FA6" w14:textId="77777777" w:rsidTr="00E66DA7">
              <w:trPr>
                <w:trHeight w:val="156"/>
              </w:trPr>
              <w:tc>
                <w:tcPr>
                  <w:tcW w:w="2332" w:type="pct"/>
                  <w:gridSpan w:val="2"/>
                  <w:shd w:val="clear" w:color="auto" w:fill="E7E6E6" w:themeFill="background2"/>
                </w:tcPr>
                <w:p w14:paraId="38682C90" w14:textId="77777777" w:rsidR="003C1166" w:rsidRPr="00772D67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b. </w:t>
                  </w:r>
                  <w:r w:rsidRPr="00772D67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Any subscription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 fee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charged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0F826283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68" w:type="pct"/>
                  <w:gridSpan w:val="4"/>
                  <w:shd w:val="clear" w:color="auto" w:fill="FFFFFF" w:themeFill="background1"/>
                </w:tcPr>
                <w:p w14:paraId="1809F909" w14:textId="77777777" w:rsidR="003C1166" w:rsidRPr="00742690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</w:t>
                  </w:r>
                </w:p>
              </w:tc>
            </w:tr>
            <w:tr w:rsidR="003C1166" w:rsidRPr="00742690" w14:paraId="1ECCD9E7" w14:textId="77777777" w:rsidTr="00E66DA7">
              <w:trPr>
                <w:trHeight w:val="387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0864D1AF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If YES, state fee amount/s per category of member:</w:t>
                  </w:r>
                </w:p>
              </w:tc>
            </w:tr>
            <w:tr w:rsidR="003C1166" w:rsidRPr="00742690" w14:paraId="422CD93A" w14:textId="77777777" w:rsidTr="00E66DA7">
              <w:trPr>
                <w:trHeight w:val="387"/>
              </w:trPr>
              <w:tc>
                <w:tcPr>
                  <w:tcW w:w="1029" w:type="pct"/>
                  <w:shd w:val="clear" w:color="auto" w:fill="E7E6E6" w:themeFill="background2"/>
                </w:tcPr>
                <w:p w14:paraId="33D036A7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Individual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55CD864C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48A60573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72D67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Student/Young/Other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242BDF93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65F45F27" w14:textId="77777777" w:rsidTr="00E66DA7">
              <w:trPr>
                <w:trHeight w:val="387"/>
              </w:trPr>
              <w:tc>
                <w:tcPr>
                  <w:tcW w:w="1029" w:type="pct"/>
                  <w:shd w:val="clear" w:color="auto" w:fill="E7E6E6" w:themeFill="background2"/>
                </w:tcPr>
                <w:p w14:paraId="4D966335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Corporate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1D68B9A1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11" w:type="pct"/>
                  <w:shd w:val="clear" w:color="auto" w:fill="E7E6E6" w:themeFill="background2"/>
                </w:tcPr>
                <w:p w14:paraId="55A61301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Other Comment? </w:t>
                  </w:r>
                </w:p>
              </w:tc>
              <w:tc>
                <w:tcPr>
                  <w:tcW w:w="1957" w:type="pct"/>
                  <w:gridSpan w:val="3"/>
                  <w:shd w:val="clear" w:color="auto" w:fill="FFFFFF" w:themeFill="background1"/>
                </w:tcPr>
                <w:p w14:paraId="5F33EC12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2DD268E1" w14:textId="77777777" w:rsidTr="00E66DA7">
              <w:trPr>
                <w:gridAfter w:val="5"/>
                <w:wAfter w:w="3971" w:type="pct"/>
                <w:trHeight w:val="229"/>
              </w:trPr>
              <w:tc>
                <w:tcPr>
                  <w:tcW w:w="1029" w:type="pct"/>
                  <w:vMerge w:val="restart"/>
                  <w:shd w:val="clear" w:color="auto" w:fill="E7E6E6" w:themeFill="background2"/>
                </w:tcPr>
                <w:p w14:paraId="6AF35B98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c.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Breakdown of  </w:t>
                  </w:r>
                </w:p>
                <w:p w14:paraId="150DBCCC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membership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4B10AB36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(approx. %):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   </w:t>
                  </w:r>
                </w:p>
                <w:p w14:paraId="59850CEF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04E1041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718DE29D" w14:textId="77777777" w:rsidTr="00E66DA7">
              <w:trPr>
                <w:trHeight w:val="395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7C0E3C5A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492E46E0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Lawyers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:</w:t>
                  </w:r>
                </w:p>
                <w:p w14:paraId="0F61D4B9" w14:textId="77777777" w:rsidR="003C1166" w:rsidRPr="00A92435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 practice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372A6C6A" w14:textId="77777777" w:rsidR="003C1166" w:rsidRPr="00742690" w:rsidRDefault="003C1166" w:rsidP="00E66DA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C1166" w:rsidRPr="00742690" w14:paraId="0196C539" w14:textId="77777777" w:rsidTr="00E66DA7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6B3BA582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6A494B75" w14:textId="77777777" w:rsidR="003C1166" w:rsidRPr="00A92435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In-house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18E0C29D" w14:textId="77777777" w:rsidR="003C1166" w:rsidRPr="00742690" w:rsidRDefault="003C1166" w:rsidP="00E66DA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C1166" w:rsidRPr="00742690" w14:paraId="70B33A14" w14:textId="77777777" w:rsidTr="00E66DA7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1018DA6D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24803C5A" w14:textId="77777777" w:rsidR="003C1166" w:rsidRPr="00A92435" w:rsidRDefault="003C1166" w:rsidP="00E66DA7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Academic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669802E0" w14:textId="77777777" w:rsidR="003C1166" w:rsidRPr="00742690" w:rsidRDefault="003C1166" w:rsidP="00E66DA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C1166" w:rsidRPr="00742690" w14:paraId="4B73CB16" w14:textId="77777777" w:rsidTr="00E66DA7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26C80C99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639822D2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ndustry</w:t>
                  </w:r>
                </w:p>
                <w:p w14:paraId="5E7CB8F0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Non-legal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71CFC98B" w14:textId="77777777" w:rsidR="003C1166" w:rsidRPr="00742690" w:rsidRDefault="003C1166" w:rsidP="00E66DA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C1166" w:rsidRPr="00742690" w14:paraId="21DC01E2" w14:textId="77777777" w:rsidTr="00E66DA7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3442F2EB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076DF8BE" w14:textId="77777777" w:rsidR="003C1166" w:rsidRPr="0041304E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Regulators/Others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20EC3C8F" w14:textId="77777777" w:rsidR="003C1166" w:rsidRPr="00742690" w:rsidRDefault="003C1166" w:rsidP="00E66DA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C1166" w:rsidRPr="00742690" w14:paraId="222E8E16" w14:textId="77777777" w:rsidTr="00E66DA7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1040FCF7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71" w:type="pct"/>
                  <w:gridSpan w:val="5"/>
                  <w:shd w:val="clear" w:color="auto" w:fill="E7E6E6" w:themeFill="background2"/>
                </w:tcPr>
                <w:p w14:paraId="28355C9C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                                                                                                         100%</w:t>
                  </w:r>
                </w:p>
              </w:tc>
            </w:tr>
            <w:tr w:rsidR="003C1166" w:rsidRPr="00742690" w14:paraId="7A76285F" w14:textId="77777777" w:rsidTr="00E66DA7">
              <w:trPr>
                <w:trHeight w:val="24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6F0DAB6B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d.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Young AIDA</w:t>
                  </w:r>
                </w:p>
              </w:tc>
            </w:tr>
            <w:tr w:rsidR="003C1166" w:rsidRPr="00742690" w14:paraId="70EE668A" w14:textId="77777777" w:rsidTr="00E66DA7">
              <w:trPr>
                <w:trHeight w:val="78"/>
              </w:trPr>
              <w:tc>
                <w:tcPr>
                  <w:tcW w:w="4350" w:type="pct"/>
                  <w:gridSpan w:val="5"/>
                  <w:shd w:val="clear" w:color="auto" w:fill="E7E6E6" w:themeFill="background2"/>
                </w:tcPr>
                <w:p w14:paraId="21F7B222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. Is there a </w:t>
                  </w:r>
                  <w:proofErr w:type="spellStart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recognised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separate/sub- section of your Chapter for young(er) members?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3679924D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</w:t>
                  </w:r>
                </w:p>
              </w:tc>
            </w:tr>
            <w:tr w:rsidR="003C1166" w:rsidRPr="00742690" w14:paraId="3D9D35DE" w14:textId="77777777" w:rsidTr="00E66DA7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04E0C2C8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. If YES, provide name and brief description of criteria/activities:  </w:t>
                  </w:r>
                </w:p>
              </w:tc>
            </w:tr>
            <w:tr w:rsidR="003C1166" w:rsidRPr="00742690" w14:paraId="3DD70201" w14:textId="77777777" w:rsidTr="00E66DA7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53285CDD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E7F749C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A954D9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D28C9F2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0D81CD6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2212F15A" w14:textId="77777777" w:rsidTr="00E66DA7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C74A60B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 If NO, describe any events or special provisions made for young(er) members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3C1166" w:rsidRPr="00742690" w14:paraId="6BE70E43" w14:textId="77777777" w:rsidTr="00E66DA7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4BC1DF30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79C17F1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A4F5AC8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15A8985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95A6526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1BBB2D5E" w14:textId="77777777" w:rsidTr="00E66DA7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1A1B132C" w14:textId="77777777" w:rsidR="003C1166" w:rsidRPr="0041304E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Chapter By-laws or constitution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3C1166" w:rsidRPr="00742690" w14:paraId="796628F4" w14:textId="77777777" w:rsidTr="00E66DA7">
              <w:trPr>
                <w:trHeight w:val="48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6C83355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Please supply link to latest version of your Chapter’s By-laws, constitution or incorporating document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: </w:t>
                  </w:r>
                </w:p>
              </w:tc>
            </w:tr>
            <w:tr w:rsidR="003C1166" w:rsidRPr="00742690" w14:paraId="780BD85E" w14:textId="77777777" w:rsidTr="00E66DA7">
              <w:trPr>
                <w:trHeight w:val="48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5F3E1A31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C7FA5E3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:rsidRPr="00742690" w14:paraId="1FA0F3F7" w14:textId="77777777" w:rsidTr="00E66DA7">
              <w:trPr>
                <w:trHeight w:val="253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978855B" w14:textId="77777777" w:rsidR="003C1166" w:rsidRPr="0041304E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f.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Date/month of AGM/change of officers</w:t>
                  </w:r>
                </w:p>
              </w:tc>
            </w:tr>
            <w:tr w:rsidR="003C1166" w:rsidRPr="00742690" w14:paraId="537004C9" w14:textId="77777777" w:rsidTr="00E66DA7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CBC009A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Please advise of date/month of Chapter’s AGM and/or date when principal officers are usually re/elected</w:t>
                  </w:r>
                </w:p>
              </w:tc>
            </w:tr>
            <w:tr w:rsidR="003C1166" w:rsidRPr="00742690" w14:paraId="22DDEA8F" w14:textId="77777777" w:rsidTr="00E66DA7">
              <w:tc>
                <w:tcPr>
                  <w:tcW w:w="5000" w:type="pct"/>
                  <w:gridSpan w:val="6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14:paraId="0B748224" w14:textId="77777777" w:rsidR="003C1166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FB160DE" w14:textId="77777777" w:rsidR="003C1166" w:rsidRPr="00742690" w:rsidRDefault="003C1166" w:rsidP="00E66DA7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1166" w14:paraId="370DB99D" w14:textId="77777777" w:rsidTr="00E66DA7">
              <w:tc>
                <w:tcPr>
                  <w:tcW w:w="5000" w:type="pct"/>
                  <w:gridSpan w:val="6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67C357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A4754"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  <w:u w:val="single"/>
                    </w:rPr>
                    <w:t>ADDITIONAL INFORMATION</w:t>
                  </w:r>
                  <w:r w:rsidRPr="00AA4754"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  <w:t>:</w:t>
                  </w:r>
                </w:p>
                <w:p w14:paraId="561C9F1A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310861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A5B4B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NB: If more room is needed to supply information 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requested above </w:t>
                  </w:r>
                  <w:r w:rsidRPr="004A5B4B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please provide this 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here or to supply any other information volunteered.</w:t>
                  </w:r>
                </w:p>
                <w:p w14:paraId="4BF59598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778D59E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1A7C95E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CE4F31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64F82D0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35A5953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C21B76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4865DC9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1C8C0A9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D93E8AA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E51905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A1BE1A7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AACA166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BB8CF2C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BF0B469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C45E96D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118C6CE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E8F75E5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0AAC0B5" w14:textId="77777777" w:rsidR="003C1166" w:rsidRDefault="003C1166" w:rsidP="00E66DA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1AFDCF6" w14:textId="77777777" w:rsidR="003C1166" w:rsidRPr="004A5B4B" w:rsidRDefault="003C1166" w:rsidP="00E66DA7">
                  <w:pPr>
                    <w:rPr>
                      <w14:textOutline w14:w="190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14:paraId="22BC90DA" w14:textId="77777777" w:rsidR="003C1166" w:rsidRDefault="003C1166" w:rsidP="00E66DA7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24967B47" w14:textId="77777777" w:rsidR="003C1166" w:rsidRPr="006C1B5F" w:rsidRDefault="003C1166" w:rsidP="00E66DA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0411F5" w14:textId="77777777" w:rsidR="003C1166" w:rsidRPr="006C1B5F" w:rsidRDefault="003C1166" w:rsidP="00E66DA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872296" w14:textId="0177382F" w:rsidR="003C1166" w:rsidRPr="006C1B5F" w:rsidRDefault="003C1166" w:rsidP="003C1166">
            <w:pPr>
              <w:pStyle w:val="p1"/>
              <w:spacing w:line="240" w:lineRule="auto"/>
              <w:jc w:val="center"/>
              <w:rPr>
                <w:rFonts w:ascii="Arial Narrow" w:hAnsi="Arial Narrow"/>
                <w:color w:val="5C5C5C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n-AU" w:eastAsia="en-US"/>
              </w:rPr>
              <w:drawing>
                <wp:inline distT="0" distB="0" distL="0" distR="0" wp14:anchorId="334489EB" wp14:editId="676BC07B">
                  <wp:extent cx="2042160" cy="1059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da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68499" w14:textId="77777777" w:rsidR="003C1166" w:rsidRPr="006C1B5F" w:rsidRDefault="003C1166" w:rsidP="00E66DA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3EC983" w14:textId="77777777" w:rsidR="00850EC0" w:rsidRDefault="00850EC0"/>
    <w:sectPr w:rsidR="00850EC0" w:rsidSect="00595060">
      <w:pgSz w:w="16838" w:h="11906" w:orient="landscape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6"/>
    <w:rsid w:val="000B1B00"/>
    <w:rsid w:val="001F0C85"/>
    <w:rsid w:val="003C1166"/>
    <w:rsid w:val="00434766"/>
    <w:rsid w:val="00504816"/>
    <w:rsid w:val="005158B2"/>
    <w:rsid w:val="00595060"/>
    <w:rsid w:val="00850EC0"/>
    <w:rsid w:val="00884A9D"/>
    <w:rsid w:val="00BD2339"/>
    <w:rsid w:val="00C04EBE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BA6FC"/>
  <w15:chartTrackingRefBased/>
  <w15:docId w15:val="{4028521D-F605-4196-8650-8A8CC0A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3C1166"/>
    <w:pPr>
      <w:spacing w:after="225" w:line="300" w:lineRule="atLeast"/>
    </w:pPr>
    <w:rPr>
      <w:lang w:val="en-GB" w:eastAsia="en-GB"/>
    </w:rPr>
  </w:style>
  <w:style w:type="table" w:styleId="Tablaconcuadrcula">
    <w:name w:val="Table Grid"/>
    <w:basedOn w:val="Tablanormal"/>
    <w:uiPriority w:val="39"/>
    <w:rsid w:val="003C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16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idaworld@btintern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ANDREA SIGNORINO</cp:lastModifiedBy>
  <cp:revision>2</cp:revision>
  <dcterms:created xsi:type="dcterms:W3CDTF">2020-12-07T15:24:00Z</dcterms:created>
  <dcterms:modified xsi:type="dcterms:W3CDTF">2020-12-07T15:24:00Z</dcterms:modified>
</cp:coreProperties>
</file>